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B8EC" w14:textId="5556EF0B" w:rsidR="0002248F" w:rsidRDefault="00312BE4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AB4F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75pt;margin-top:5.25pt;width:65.25pt;height:49.5pt;z-index:251659264;mso-position-horizontal:absolute;mso-position-horizontal-relative:text;mso-position-vertical:absolute;mso-position-vertical-relative:text;mso-width-relative:page;mso-height-relative:page" wrapcoords="-248 0 -248 21273 21600 21273 21600 0 -248 0" filled="t">
            <v:imagedata r:id="rId5" o:title=""/>
            <o:lock v:ext="edit" aspectratio="f"/>
            <w10:wrap type="through"/>
          </v:shape>
          <o:OLEObject Type="Embed" ProgID="StaticMetafile" ShapeID="_x0000_s1027" DrawAspect="Content" ObjectID="_1825059159" r:id="rId6"/>
        </w:object>
      </w:r>
    </w:p>
    <w:p w14:paraId="319B7AF9" w14:textId="77777777" w:rsidR="008F6E59" w:rsidRDefault="008F6E59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9D9E2DA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460AA25C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ED" w14:textId="16E0B84A" w:rsidR="0002248F" w:rsidRDefault="00FB24E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7156B8EE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7156B8EF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</w:t>
      </w:r>
      <w:r>
        <w:rPr>
          <w:rFonts w:ascii="Calibri" w:eastAsia="Calibri" w:hAnsi="Calibri" w:cs="Calibri"/>
          <w:b/>
        </w:rPr>
        <w:t xml:space="preserve">Community &amp; Environment Committee </w:t>
      </w:r>
    </w:p>
    <w:p w14:paraId="7156B8F0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are hereby summoned to attend a Meeting</w:t>
      </w:r>
    </w:p>
    <w:p w14:paraId="7156B8F1" w14:textId="27090DB5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6.00pm on Wednesday </w:t>
      </w:r>
      <w:r w:rsidR="00312BE4">
        <w:rPr>
          <w:rFonts w:ascii="Calibri" w:eastAsia="Calibri" w:hAnsi="Calibri" w:cs="Calibri"/>
          <w:b/>
          <w:color w:val="000000"/>
        </w:rPr>
        <w:t>3</w:t>
      </w:r>
      <w:r w:rsidR="00312BE4" w:rsidRPr="00312BE4">
        <w:rPr>
          <w:rFonts w:ascii="Calibri" w:eastAsia="Calibri" w:hAnsi="Calibri" w:cs="Calibri"/>
          <w:b/>
          <w:color w:val="000000"/>
          <w:vertAlign w:val="superscript"/>
        </w:rPr>
        <w:t>rd</w:t>
      </w:r>
      <w:r w:rsidR="00312BE4">
        <w:rPr>
          <w:rFonts w:ascii="Calibri" w:eastAsia="Calibri" w:hAnsi="Calibri" w:cs="Calibri"/>
          <w:b/>
          <w:color w:val="000000"/>
        </w:rPr>
        <w:t xml:space="preserve"> December</w:t>
      </w:r>
      <w:r w:rsidR="003D11A1">
        <w:rPr>
          <w:rFonts w:ascii="Calibri" w:eastAsia="Calibri" w:hAnsi="Calibri" w:cs="Calibri"/>
          <w:b/>
          <w:color w:val="000000"/>
        </w:rPr>
        <w:t xml:space="preserve"> 2025</w:t>
      </w:r>
      <w:r>
        <w:rPr>
          <w:rFonts w:ascii="Calibri" w:eastAsia="Calibri" w:hAnsi="Calibri" w:cs="Calibri"/>
          <w:b/>
          <w:color w:val="000000"/>
        </w:rPr>
        <w:t xml:space="preserve"> in </w:t>
      </w:r>
    </w:p>
    <w:p w14:paraId="7156B8F2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7156B8F3" w14:textId="77777777" w:rsidR="0002248F" w:rsidRDefault="00FB24E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7156B8F4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7156B8F5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F6" w14:textId="0587CEFF" w:rsidR="0002248F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2C87BADE" w14:textId="4D451F5C" w:rsidR="00AA6C62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62AB1F46" w14:textId="77777777" w:rsidR="00477CE9" w:rsidRPr="00477CE9" w:rsidRDefault="00FB24ED" w:rsidP="00477CE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35B651B4" w14:textId="77777777" w:rsidR="00477CE9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7156B8FA" w14:textId="3BD6ACF7" w:rsidR="0002248F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 xml:space="preserve">Dispensation requests </w:t>
      </w:r>
    </w:p>
    <w:p w14:paraId="7156B8FB" w14:textId="77777777" w:rsidR="0002248F" w:rsidRDefault="0002248F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10"/>
        </w:rPr>
      </w:pPr>
    </w:p>
    <w:p w14:paraId="78842AFB" w14:textId="477DF5B4" w:rsidR="00AA6C62" w:rsidRPr="00C5376E" w:rsidRDefault="00FB24ED" w:rsidP="00C537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Minutes of</w:t>
      </w:r>
      <w:r w:rsidR="00371A67">
        <w:rPr>
          <w:rFonts w:ascii="Calibri" w:eastAsia="Calibri" w:hAnsi="Calibri" w:cs="Calibri"/>
          <w:b/>
          <w:color w:val="000000"/>
        </w:rPr>
        <w:t xml:space="preserve"> last</w:t>
      </w:r>
      <w:r w:rsidRPr="00477CE9">
        <w:rPr>
          <w:rFonts w:ascii="Calibri" w:eastAsia="Calibri" w:hAnsi="Calibri" w:cs="Calibri"/>
          <w:b/>
          <w:color w:val="000000"/>
        </w:rPr>
        <w:t xml:space="preserve"> meeting: </w:t>
      </w:r>
      <w:r w:rsidR="00312BE4" w:rsidRPr="00312BE4">
        <w:rPr>
          <w:rFonts w:ascii="Calibri" w:eastAsia="Calibri" w:hAnsi="Calibri" w:cs="Calibri"/>
          <w:bCs/>
          <w:color w:val="000000"/>
        </w:rPr>
        <w:t>1</w:t>
      </w:r>
      <w:r w:rsidR="00312BE4" w:rsidRPr="00312BE4">
        <w:rPr>
          <w:rFonts w:ascii="Calibri" w:eastAsia="Calibri" w:hAnsi="Calibri" w:cs="Calibri"/>
          <w:bCs/>
          <w:color w:val="000000"/>
          <w:vertAlign w:val="superscript"/>
        </w:rPr>
        <w:t>st</w:t>
      </w:r>
      <w:r w:rsidR="00312BE4" w:rsidRPr="00312BE4">
        <w:rPr>
          <w:rFonts w:ascii="Calibri" w:eastAsia="Calibri" w:hAnsi="Calibri" w:cs="Calibri"/>
          <w:bCs/>
          <w:color w:val="000000"/>
        </w:rPr>
        <w:t xml:space="preserve"> October</w:t>
      </w:r>
      <w:r w:rsidR="00F5174C" w:rsidRPr="00422141">
        <w:rPr>
          <w:rFonts w:ascii="Calibri" w:eastAsia="Calibri" w:hAnsi="Calibri" w:cs="Calibri"/>
          <w:bCs/>
          <w:color w:val="000000"/>
        </w:rPr>
        <w:t xml:space="preserve"> 202</w:t>
      </w:r>
      <w:r w:rsidR="00304C82">
        <w:rPr>
          <w:rFonts w:ascii="Calibri" w:eastAsia="Calibri" w:hAnsi="Calibri" w:cs="Calibri"/>
          <w:bCs/>
          <w:color w:val="000000"/>
        </w:rPr>
        <w:t>5</w:t>
      </w:r>
      <w:r w:rsidRPr="00F5174C">
        <w:rPr>
          <w:rFonts w:ascii="Calibri" w:eastAsia="Calibri" w:hAnsi="Calibri" w:cs="Calibri"/>
          <w:bCs/>
          <w:color w:val="000000"/>
        </w:rPr>
        <w:t xml:space="preserve"> </w:t>
      </w:r>
    </w:p>
    <w:p w14:paraId="576A3B29" w14:textId="5E3C5C41" w:rsidR="00B668BD" w:rsidRPr="00477CE9" w:rsidRDefault="00FB24ED" w:rsidP="00B668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Verbal/Written Panel/Project Group Reports:</w:t>
      </w:r>
    </w:p>
    <w:p w14:paraId="301B625E" w14:textId="37AD3BE7" w:rsidR="00304C82" w:rsidRDefault="00B668BD" w:rsidP="00CB668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Communications (Volunteers and Staffing)</w:t>
      </w:r>
    </w:p>
    <w:p w14:paraId="292E406F" w14:textId="6F45D5CD" w:rsidR="00CB6683" w:rsidRPr="00CB6683" w:rsidRDefault="00CB6683" w:rsidP="00CB668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Community Hub Project</w:t>
      </w:r>
    </w:p>
    <w:p w14:paraId="0DD21744" w14:textId="545099DE" w:rsidR="003D11A1" w:rsidRPr="00304C82" w:rsidRDefault="00B668BD" w:rsidP="00304C82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Easebourne</w:t>
      </w:r>
      <w:proofErr w:type="spellEnd"/>
      <w:r w:rsidRPr="009C08E0">
        <w:rPr>
          <w:rFonts w:ascii="Calibri" w:eastAsia="Calibri" w:hAnsi="Calibri" w:cs="Calibri"/>
          <w:bCs/>
          <w:color w:val="000000"/>
        </w:rPr>
        <w:t xml:space="preserve"> Par</w:t>
      </w:r>
      <w:r w:rsidR="003D11A1">
        <w:rPr>
          <w:rFonts w:ascii="Calibri" w:eastAsia="Calibri" w:hAnsi="Calibri" w:cs="Calibri"/>
          <w:bCs/>
          <w:color w:val="000000"/>
        </w:rPr>
        <w:t>k</w:t>
      </w:r>
    </w:p>
    <w:p w14:paraId="060ED2FC" w14:textId="4BC3F5D0" w:rsidR="00F5174C" w:rsidRPr="009C08E0" w:rsidRDefault="00F5174C" w:rsidP="00C5376E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Emergencies &amp; Winter Planning</w:t>
      </w:r>
    </w:p>
    <w:p w14:paraId="2A6CD2CA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Footpaths</w:t>
      </w:r>
    </w:p>
    <w:p w14:paraId="2BDF5C43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Highways Panel</w:t>
      </w:r>
    </w:p>
    <w:p w14:paraId="69C7A34D" w14:textId="1E000A1D" w:rsidR="00B668BD" w:rsidRPr="009C08E0" w:rsidRDefault="00CC01AA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Greenheal</w:t>
      </w:r>
      <w:proofErr w:type="spellEnd"/>
    </w:p>
    <w:p w14:paraId="5016EF6A" w14:textId="79496876" w:rsidR="00B668BD" w:rsidRDefault="00B668B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Proposals to Full Council</w:t>
      </w:r>
    </w:p>
    <w:p w14:paraId="332726F6" w14:textId="4B79B5D8" w:rsidR="002E066F" w:rsidRPr="00B668BD" w:rsidRDefault="00B668BD" w:rsidP="000D54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Matters of Report </w:t>
      </w:r>
      <w:r w:rsidRPr="00E7202F">
        <w:rPr>
          <w:rFonts w:ascii="Calibri" w:eastAsia="Calibri" w:hAnsi="Calibri" w:cs="Calibri"/>
          <w:bCs/>
          <w:color w:val="000000"/>
        </w:rPr>
        <w:t>(information only, not for decision)</w:t>
      </w:r>
    </w:p>
    <w:p w14:paraId="4AC0976E" w14:textId="6E632325" w:rsidR="00211137" w:rsidRPr="00CB6683" w:rsidRDefault="00FB24ED" w:rsidP="00CB6683">
      <w:pPr>
        <w:pStyle w:val="ListParagraph"/>
        <w:numPr>
          <w:ilvl w:val="0"/>
          <w:numId w:val="4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B668BD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E7202F">
        <w:rPr>
          <w:rFonts w:ascii="Calibri" w:eastAsia="Calibri" w:hAnsi="Calibri" w:cs="Calibri"/>
          <w:bCs/>
          <w:color w:val="000000"/>
        </w:rPr>
        <w:t xml:space="preserve">6.00pm, Wednesday </w:t>
      </w:r>
      <w:r w:rsidR="00312BE4">
        <w:rPr>
          <w:rFonts w:ascii="Calibri" w:eastAsia="Calibri" w:hAnsi="Calibri" w:cs="Calibri"/>
          <w:bCs/>
          <w:color w:val="000000"/>
        </w:rPr>
        <w:t>4</w:t>
      </w:r>
      <w:r w:rsidR="00312BE4" w:rsidRPr="00312BE4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312BE4">
        <w:rPr>
          <w:rFonts w:ascii="Calibri" w:eastAsia="Calibri" w:hAnsi="Calibri" w:cs="Calibri"/>
          <w:bCs/>
          <w:color w:val="000000"/>
        </w:rPr>
        <w:t xml:space="preserve"> February</w:t>
      </w:r>
      <w:r w:rsidR="00CB6683">
        <w:rPr>
          <w:rFonts w:ascii="Calibri" w:eastAsia="Calibri" w:hAnsi="Calibri" w:cs="Calibri"/>
          <w:bCs/>
          <w:color w:val="000000"/>
        </w:rPr>
        <w:t xml:space="preserve"> 20</w:t>
      </w:r>
      <w:r w:rsidR="00CC01AA" w:rsidRPr="00E7202F">
        <w:rPr>
          <w:rFonts w:ascii="Calibri" w:eastAsia="Calibri" w:hAnsi="Calibri" w:cs="Calibri"/>
          <w:bCs/>
          <w:color w:val="000000"/>
        </w:rPr>
        <w:t>2</w:t>
      </w:r>
      <w:r w:rsidR="00422141">
        <w:rPr>
          <w:rFonts w:ascii="Calibri" w:eastAsia="Calibri" w:hAnsi="Calibri" w:cs="Calibri"/>
          <w:bCs/>
          <w:color w:val="000000"/>
        </w:rPr>
        <w:t>5</w:t>
      </w:r>
    </w:p>
    <w:p w14:paraId="7156B908" w14:textId="77777777" w:rsidR="0002248F" w:rsidRDefault="0002248F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9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7156B90A" w14:textId="77777777" w:rsidR="0002248F" w:rsidRDefault="00FB24E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 Tremaine</w:t>
      </w:r>
    </w:p>
    <w:p w14:paraId="7156B90B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C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                                </w:t>
      </w:r>
    </w:p>
    <w:p w14:paraId="7156B90D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E" w14:textId="6F7FF9D1" w:rsidR="0002248F" w:rsidRDefault="0002248F">
      <w:pPr>
        <w:spacing w:after="0" w:line="240" w:lineRule="auto"/>
        <w:rPr>
          <w:rFonts w:ascii="Arial" w:eastAsia="Arial" w:hAnsi="Arial" w:cs="Arial"/>
          <w:color w:val="333333"/>
          <w:sz w:val="23"/>
        </w:rPr>
      </w:pPr>
    </w:p>
    <w:p w14:paraId="7156B90F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14:paraId="7156B910" w14:textId="77777777" w:rsidR="0002248F" w:rsidRDefault="0002248F">
      <w:p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</w:p>
    <w:p w14:paraId="7156B911" w14:textId="77777777" w:rsidR="0002248F" w:rsidRDefault="0002248F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022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69A5"/>
    <w:multiLevelType w:val="multilevel"/>
    <w:tmpl w:val="E90022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C394318"/>
    <w:multiLevelType w:val="hybridMultilevel"/>
    <w:tmpl w:val="874E4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5992"/>
    <w:multiLevelType w:val="hybridMultilevel"/>
    <w:tmpl w:val="FD50B2A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D1632"/>
    <w:multiLevelType w:val="hybridMultilevel"/>
    <w:tmpl w:val="A2681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74E1C7A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89660">
    <w:abstractNumId w:val="0"/>
  </w:num>
  <w:num w:numId="2" w16cid:durableId="364722238">
    <w:abstractNumId w:val="2"/>
  </w:num>
  <w:num w:numId="3" w16cid:durableId="744762261">
    <w:abstractNumId w:val="1"/>
  </w:num>
  <w:num w:numId="4" w16cid:durableId="158715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F"/>
    <w:rsid w:val="0002248F"/>
    <w:rsid w:val="000439A2"/>
    <w:rsid w:val="0005781C"/>
    <w:rsid w:val="000B40CA"/>
    <w:rsid w:val="000C36C7"/>
    <w:rsid w:val="000D2AA8"/>
    <w:rsid w:val="000D549D"/>
    <w:rsid w:val="001C1BFA"/>
    <w:rsid w:val="001F4EA0"/>
    <w:rsid w:val="00211137"/>
    <w:rsid w:val="002853A6"/>
    <w:rsid w:val="002C32BF"/>
    <w:rsid w:val="002E066F"/>
    <w:rsid w:val="002E4587"/>
    <w:rsid w:val="002F0440"/>
    <w:rsid w:val="00304C82"/>
    <w:rsid w:val="00312BE4"/>
    <w:rsid w:val="003508C1"/>
    <w:rsid w:val="00371A67"/>
    <w:rsid w:val="003D11A1"/>
    <w:rsid w:val="00422141"/>
    <w:rsid w:val="0045033C"/>
    <w:rsid w:val="00477CE9"/>
    <w:rsid w:val="00494946"/>
    <w:rsid w:val="00496516"/>
    <w:rsid w:val="00502653"/>
    <w:rsid w:val="0050667B"/>
    <w:rsid w:val="00596DB3"/>
    <w:rsid w:val="006577EF"/>
    <w:rsid w:val="00675D9F"/>
    <w:rsid w:val="007F08FD"/>
    <w:rsid w:val="008707F9"/>
    <w:rsid w:val="008F6E59"/>
    <w:rsid w:val="0098740D"/>
    <w:rsid w:val="009C08E0"/>
    <w:rsid w:val="00AA6C62"/>
    <w:rsid w:val="00B668BD"/>
    <w:rsid w:val="00BA3ED2"/>
    <w:rsid w:val="00C26131"/>
    <w:rsid w:val="00C5376E"/>
    <w:rsid w:val="00C75961"/>
    <w:rsid w:val="00CB6683"/>
    <w:rsid w:val="00CC01AA"/>
    <w:rsid w:val="00E7202F"/>
    <w:rsid w:val="00E74D54"/>
    <w:rsid w:val="00EC5DEB"/>
    <w:rsid w:val="00F02D6B"/>
    <w:rsid w:val="00F5174C"/>
    <w:rsid w:val="00F868D2"/>
    <w:rsid w:val="00FB24ED"/>
    <w:rsid w:val="00FC7155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6B8EA"/>
  <w15:docId w15:val="{71E3CA6D-A459-4EFE-99DF-CBFC835B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43</Lines>
  <Paragraphs>31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2023-12-05T15:19:00Z</cp:lastPrinted>
  <dcterms:created xsi:type="dcterms:W3CDTF">2025-11-19T12:06:00Z</dcterms:created>
  <dcterms:modified xsi:type="dcterms:W3CDTF">2025-11-19T12:06:00Z</dcterms:modified>
</cp:coreProperties>
</file>