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8BF636" w14:textId="13064641" w:rsidR="00701643" w:rsidRDefault="00793037" w:rsidP="00765B81">
      <w:pPr>
        <w:spacing w:before="100" w:after="0" w:line="240" w:lineRule="auto"/>
        <w:jc w:val="center"/>
        <w:rPr>
          <w:rFonts w:ascii="Calibri" w:eastAsia="Calibri" w:hAnsi="Calibri" w:cs="Calibri"/>
          <w:b/>
          <w:color w:val="000000"/>
        </w:rPr>
      </w:pPr>
      <w:r>
        <w:rPr>
          <w:noProof/>
        </w:rPr>
        <w:object w:dxaOrig="1440" w:dyaOrig="1440" w14:anchorId="47E2A8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92.8pt;margin-top:-36.6pt;width:65.25pt;height:49.5pt;z-index:251658240;mso-position-horizontal-relative:text;mso-position-vertical-relative:text" filled="t">
            <v:imagedata r:id="rId5" o:title=""/>
            <o:lock v:ext="edit" aspectratio="f"/>
          </v:shape>
          <o:OLEObject Type="Embed" ProgID="StaticMetafile" ShapeID="_x0000_s1027" DrawAspect="Content" ObjectID="_1818323828" r:id="rId6"/>
        </w:object>
      </w:r>
    </w:p>
    <w:p w14:paraId="088BF637" w14:textId="77777777" w:rsidR="00701643" w:rsidRDefault="00340FAD">
      <w:pPr>
        <w:spacing w:before="100" w:after="0" w:line="240" w:lineRule="auto"/>
        <w:jc w:val="center"/>
        <w:rPr>
          <w:rFonts w:ascii="Calibri" w:eastAsia="Calibri" w:hAnsi="Calibri" w:cs="Calibri"/>
          <w:b/>
          <w:color w:val="000000"/>
        </w:rPr>
      </w:pPr>
      <w:proofErr w:type="spellStart"/>
      <w:r>
        <w:rPr>
          <w:rFonts w:ascii="Calibri" w:eastAsia="Calibri" w:hAnsi="Calibri" w:cs="Calibri"/>
          <w:b/>
          <w:color w:val="000000"/>
        </w:rPr>
        <w:t>Easebourne</w:t>
      </w:r>
      <w:proofErr w:type="spellEnd"/>
      <w:r>
        <w:rPr>
          <w:rFonts w:ascii="Calibri" w:eastAsia="Calibri" w:hAnsi="Calibri" w:cs="Calibri"/>
          <w:b/>
          <w:color w:val="000000"/>
        </w:rPr>
        <w:t xml:space="preserve"> Parish Council </w:t>
      </w:r>
    </w:p>
    <w:p w14:paraId="088BF638" w14:textId="77777777" w:rsidR="00701643" w:rsidRDefault="00701643">
      <w:pPr>
        <w:spacing w:after="0" w:line="240" w:lineRule="auto"/>
        <w:jc w:val="center"/>
        <w:rPr>
          <w:rFonts w:ascii="Calibri" w:eastAsia="Calibri" w:hAnsi="Calibri" w:cs="Calibri"/>
          <w:b/>
          <w:color w:val="000000"/>
          <w:sz w:val="10"/>
        </w:rPr>
      </w:pPr>
    </w:p>
    <w:p w14:paraId="088BF639" w14:textId="0F6C500A" w:rsidR="00701643" w:rsidRDefault="00340FAD">
      <w:pPr>
        <w:spacing w:after="0" w:line="240" w:lineRule="auto"/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Planning Committee</w:t>
      </w:r>
    </w:p>
    <w:p w14:paraId="088BF63A" w14:textId="1DF3DCB8" w:rsidR="00701643" w:rsidRDefault="00340FAD">
      <w:pPr>
        <w:spacing w:after="0" w:line="240" w:lineRule="auto"/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at </w:t>
      </w:r>
      <w:r>
        <w:rPr>
          <w:rFonts w:ascii="Calibri" w:eastAsia="Calibri" w:hAnsi="Calibri" w:cs="Calibri"/>
          <w:b/>
          <w:color w:val="000000"/>
          <w:u w:val="single"/>
        </w:rPr>
        <w:t>7.</w:t>
      </w:r>
      <w:r w:rsidR="0045779D">
        <w:rPr>
          <w:rFonts w:ascii="Calibri" w:eastAsia="Calibri" w:hAnsi="Calibri" w:cs="Calibri"/>
          <w:b/>
          <w:color w:val="000000"/>
          <w:u w:val="single"/>
        </w:rPr>
        <w:t>00</w:t>
      </w:r>
      <w:r>
        <w:rPr>
          <w:rFonts w:ascii="Calibri" w:eastAsia="Calibri" w:hAnsi="Calibri" w:cs="Calibri"/>
          <w:b/>
          <w:color w:val="000000"/>
          <w:u w:val="single"/>
        </w:rPr>
        <w:t>pm</w:t>
      </w:r>
      <w:r>
        <w:rPr>
          <w:rFonts w:ascii="Calibri" w:eastAsia="Calibri" w:hAnsi="Calibri" w:cs="Calibri"/>
          <w:b/>
          <w:color w:val="000000"/>
        </w:rPr>
        <w:t xml:space="preserve"> on Wednesday </w:t>
      </w:r>
      <w:r w:rsidR="00793037">
        <w:rPr>
          <w:rFonts w:ascii="Calibri" w:eastAsia="Calibri" w:hAnsi="Calibri" w:cs="Calibri"/>
          <w:b/>
          <w:color w:val="000000"/>
        </w:rPr>
        <w:t>3</w:t>
      </w:r>
      <w:r w:rsidR="00793037" w:rsidRPr="00793037">
        <w:rPr>
          <w:rFonts w:ascii="Calibri" w:eastAsia="Calibri" w:hAnsi="Calibri" w:cs="Calibri"/>
          <w:b/>
          <w:color w:val="000000"/>
          <w:vertAlign w:val="superscript"/>
        </w:rPr>
        <w:t>rd</w:t>
      </w:r>
      <w:r w:rsidR="00793037">
        <w:rPr>
          <w:rFonts w:ascii="Calibri" w:eastAsia="Calibri" w:hAnsi="Calibri" w:cs="Calibri"/>
          <w:b/>
          <w:color w:val="000000"/>
        </w:rPr>
        <w:t xml:space="preserve"> September</w:t>
      </w:r>
      <w:r w:rsidR="00EC286D">
        <w:rPr>
          <w:rFonts w:ascii="Calibri" w:eastAsia="Calibri" w:hAnsi="Calibri" w:cs="Calibri"/>
          <w:b/>
          <w:color w:val="000000"/>
        </w:rPr>
        <w:t xml:space="preserve"> 202</w:t>
      </w:r>
      <w:r w:rsidR="00333574">
        <w:rPr>
          <w:rFonts w:ascii="Calibri" w:eastAsia="Calibri" w:hAnsi="Calibri" w:cs="Calibri"/>
          <w:b/>
          <w:color w:val="000000"/>
        </w:rPr>
        <w:t>5</w:t>
      </w:r>
      <w:r>
        <w:rPr>
          <w:rFonts w:ascii="Calibri" w:eastAsia="Calibri" w:hAnsi="Calibri" w:cs="Calibri"/>
          <w:b/>
          <w:color w:val="000000"/>
        </w:rPr>
        <w:t xml:space="preserve"> </w:t>
      </w:r>
      <w:r w:rsidR="009F7264">
        <w:rPr>
          <w:rFonts w:ascii="Calibri" w:eastAsia="Calibri" w:hAnsi="Calibri" w:cs="Calibri"/>
          <w:b/>
          <w:color w:val="000000"/>
        </w:rPr>
        <w:t>at</w:t>
      </w:r>
    </w:p>
    <w:p w14:paraId="088BF63B" w14:textId="77777777" w:rsidR="00701643" w:rsidRDefault="00340FAD">
      <w:pPr>
        <w:spacing w:after="0" w:line="240" w:lineRule="auto"/>
        <w:jc w:val="center"/>
        <w:rPr>
          <w:rFonts w:ascii="Calibri" w:eastAsia="Calibri" w:hAnsi="Calibri" w:cs="Calibri"/>
          <w:b/>
          <w:color w:val="000000"/>
        </w:rPr>
      </w:pPr>
      <w:proofErr w:type="spellStart"/>
      <w:r>
        <w:rPr>
          <w:rFonts w:ascii="Calibri" w:eastAsia="Calibri" w:hAnsi="Calibri" w:cs="Calibri"/>
          <w:b/>
          <w:color w:val="000000"/>
        </w:rPr>
        <w:t>Easebourne</w:t>
      </w:r>
      <w:proofErr w:type="spellEnd"/>
      <w:r>
        <w:rPr>
          <w:rFonts w:ascii="Calibri" w:eastAsia="Calibri" w:hAnsi="Calibri" w:cs="Calibri"/>
          <w:b/>
          <w:color w:val="000000"/>
        </w:rPr>
        <w:t xml:space="preserve"> CE Primary School, Wheelbarrow Castle, </w:t>
      </w:r>
      <w:proofErr w:type="spellStart"/>
      <w:r>
        <w:rPr>
          <w:rFonts w:ascii="Calibri" w:eastAsia="Calibri" w:hAnsi="Calibri" w:cs="Calibri"/>
          <w:b/>
          <w:color w:val="000000"/>
        </w:rPr>
        <w:t>Easebourne</w:t>
      </w:r>
      <w:proofErr w:type="spellEnd"/>
    </w:p>
    <w:p w14:paraId="088BF63C" w14:textId="77777777" w:rsidR="00701643" w:rsidRDefault="00340FAD">
      <w:pPr>
        <w:tabs>
          <w:tab w:val="left" w:pos="7926"/>
        </w:tabs>
        <w:spacing w:after="0" w:line="240" w:lineRule="auto"/>
        <w:rPr>
          <w:rFonts w:ascii="Calibri" w:eastAsia="Calibri" w:hAnsi="Calibri" w:cs="Calibri"/>
          <w:b/>
          <w:color w:val="000000"/>
          <w:sz w:val="10"/>
        </w:rPr>
      </w:pPr>
      <w:r>
        <w:rPr>
          <w:rFonts w:ascii="Calibri" w:eastAsia="Calibri" w:hAnsi="Calibri" w:cs="Calibri"/>
          <w:b/>
          <w:color w:val="000000"/>
          <w:sz w:val="10"/>
        </w:rPr>
        <w:tab/>
      </w:r>
    </w:p>
    <w:p w14:paraId="088BF63D" w14:textId="6D83B89F" w:rsidR="00701643" w:rsidRDefault="00E7094D">
      <w:pPr>
        <w:spacing w:after="0" w:line="240" w:lineRule="auto"/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Supplementary </w:t>
      </w:r>
      <w:r w:rsidR="00340FAD">
        <w:rPr>
          <w:rFonts w:ascii="Calibri" w:eastAsia="Calibri" w:hAnsi="Calibri" w:cs="Calibri"/>
          <w:b/>
          <w:color w:val="000000"/>
        </w:rPr>
        <w:t>Agenda</w:t>
      </w:r>
    </w:p>
    <w:p w14:paraId="00D70E94" w14:textId="77777777" w:rsidR="00E7094D" w:rsidRDefault="00E7094D">
      <w:pPr>
        <w:spacing w:after="0" w:line="240" w:lineRule="auto"/>
        <w:rPr>
          <w:rFonts w:ascii="Calibri" w:eastAsia="Calibri" w:hAnsi="Calibri" w:cs="Calibri"/>
          <w:color w:val="000000"/>
        </w:rPr>
      </w:pPr>
    </w:p>
    <w:p w14:paraId="05F004D6" w14:textId="77777777" w:rsidR="00E7094D" w:rsidRDefault="00E7094D">
      <w:pPr>
        <w:spacing w:after="0" w:line="240" w:lineRule="auto"/>
        <w:rPr>
          <w:rFonts w:ascii="Calibri" w:eastAsia="Calibri" w:hAnsi="Calibri" w:cs="Calibri"/>
          <w:color w:val="000000"/>
        </w:rPr>
      </w:pPr>
    </w:p>
    <w:p w14:paraId="1A525D11" w14:textId="0D819B6A" w:rsidR="003A2FA7" w:rsidRDefault="00793037">
      <w:pPr>
        <w:spacing w:after="0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6</w:t>
      </w:r>
      <w:r w:rsidR="00E7094D">
        <w:rPr>
          <w:rFonts w:ascii="Calibri" w:eastAsia="Calibri" w:hAnsi="Calibri" w:cs="Calibri"/>
          <w:color w:val="000000"/>
        </w:rPr>
        <w:t xml:space="preserve">. Planning Applications </w:t>
      </w:r>
    </w:p>
    <w:p w14:paraId="652E20E8" w14:textId="77777777" w:rsidR="00E7094D" w:rsidRDefault="00E7094D">
      <w:pPr>
        <w:spacing w:after="0" w:line="240" w:lineRule="auto"/>
        <w:rPr>
          <w:rFonts w:ascii="Calibri" w:eastAsia="Calibri" w:hAnsi="Calibri" w:cs="Calibri"/>
          <w:color w:val="000000"/>
        </w:rPr>
      </w:pPr>
    </w:p>
    <w:tbl>
      <w:tblPr>
        <w:tblW w:w="9072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8"/>
        <w:gridCol w:w="3024"/>
        <w:gridCol w:w="3780"/>
      </w:tblGrid>
      <w:tr w:rsidR="00E7094D" w14:paraId="06B5930E" w14:textId="77777777" w:rsidTr="00116343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3997D2" w14:textId="77777777" w:rsidR="00E7094D" w:rsidRDefault="00E7094D" w:rsidP="002128E8">
            <w:pPr>
              <w:spacing w:before="100" w:after="10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</w:rPr>
              <w:t>Number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8212E8" w14:textId="77777777" w:rsidR="00E7094D" w:rsidRDefault="00E7094D" w:rsidP="002128E8">
            <w:pPr>
              <w:spacing w:before="100" w:after="10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</w:rPr>
              <w:t>Address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1C09ED" w14:textId="77777777" w:rsidR="00E7094D" w:rsidRDefault="00E7094D" w:rsidP="002128E8">
            <w:pPr>
              <w:spacing w:before="100" w:after="10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</w:rPr>
              <w:t>Description</w:t>
            </w:r>
          </w:p>
        </w:tc>
      </w:tr>
      <w:tr w:rsidR="00E7094D" w:rsidRPr="00DE3A6B" w14:paraId="07FD6A48" w14:textId="77777777" w:rsidTr="00116343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D73E46" w14:textId="14DB1F91" w:rsidR="0067200A" w:rsidRPr="009A55EC" w:rsidRDefault="00793037" w:rsidP="002128E8">
            <w:pPr>
              <w:spacing w:before="100" w:after="100" w:line="240" w:lineRule="auto"/>
              <w:rPr>
                <w:rFonts w:eastAsia="Calibri" w:cstheme="minorHAnsi"/>
              </w:rPr>
            </w:pPr>
            <w:r w:rsidRPr="00793037">
              <w:rPr>
                <w:rFonts w:eastAsia="Calibri" w:cstheme="minorHAnsi"/>
              </w:rPr>
              <w:t>SDNP/25/03077/HOUS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7CFA7E" w14:textId="73B02A6A" w:rsidR="00E7094D" w:rsidRPr="009A55EC" w:rsidRDefault="00793037" w:rsidP="002128E8">
            <w:pPr>
              <w:tabs>
                <w:tab w:val="left" w:pos="220"/>
                <w:tab w:val="left" w:pos="720"/>
              </w:tabs>
              <w:spacing w:after="0" w:line="240" w:lineRule="auto"/>
              <w:rPr>
                <w:rFonts w:eastAsia="Calibri" w:cstheme="minorHAnsi"/>
              </w:rPr>
            </w:pPr>
            <w:r w:rsidRPr="00793037">
              <w:rPr>
                <w:rFonts w:eastAsia="Calibri" w:cstheme="minorHAnsi"/>
              </w:rPr>
              <w:t xml:space="preserve">81 Henley Old Road Henley </w:t>
            </w:r>
            <w:proofErr w:type="spellStart"/>
            <w:r w:rsidRPr="00793037">
              <w:rPr>
                <w:rFonts w:eastAsia="Calibri" w:cstheme="minorHAnsi"/>
              </w:rPr>
              <w:t>Easebourne</w:t>
            </w:r>
            <w:proofErr w:type="spellEnd"/>
            <w:r w:rsidRPr="00793037">
              <w:rPr>
                <w:rFonts w:eastAsia="Calibri" w:cstheme="minorHAnsi"/>
              </w:rPr>
              <w:t xml:space="preserve"> West Sussex GU27 3HQ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A27F61" w14:textId="6E7BD9E5" w:rsidR="00E7094D" w:rsidRPr="009A55EC" w:rsidRDefault="00793037" w:rsidP="002128E8">
            <w:pPr>
              <w:tabs>
                <w:tab w:val="left" w:pos="220"/>
                <w:tab w:val="left" w:pos="720"/>
              </w:tabs>
              <w:spacing w:after="0" w:line="240" w:lineRule="auto"/>
              <w:rPr>
                <w:rFonts w:eastAsia="Calibri" w:cstheme="minorHAnsi"/>
              </w:rPr>
            </w:pPr>
            <w:r w:rsidRPr="00793037">
              <w:rPr>
                <w:rFonts w:eastAsia="Calibri" w:cstheme="minorHAnsi"/>
              </w:rPr>
              <w:t xml:space="preserve">Demolition of existing single storey front extension and rear conservatory. Addition of a </w:t>
            </w:r>
            <w:proofErr w:type="gramStart"/>
            <w:r w:rsidRPr="00793037">
              <w:rPr>
                <w:rFonts w:eastAsia="Calibri" w:cstheme="minorHAnsi"/>
              </w:rPr>
              <w:t>two storey</w:t>
            </w:r>
            <w:proofErr w:type="gramEnd"/>
            <w:r w:rsidRPr="00793037">
              <w:rPr>
                <w:rFonts w:eastAsia="Calibri" w:cstheme="minorHAnsi"/>
              </w:rPr>
              <w:t xml:space="preserve"> front extension, and associated works.</w:t>
            </w:r>
          </w:p>
        </w:tc>
      </w:tr>
    </w:tbl>
    <w:p w14:paraId="6FF7C285" w14:textId="77777777" w:rsidR="00E7094D" w:rsidRDefault="00E7094D">
      <w:pPr>
        <w:spacing w:after="0" w:line="240" w:lineRule="auto"/>
        <w:rPr>
          <w:rFonts w:ascii="Calibri" w:eastAsia="Calibri" w:hAnsi="Calibri" w:cs="Calibri"/>
          <w:color w:val="000000"/>
        </w:rPr>
      </w:pPr>
    </w:p>
    <w:p w14:paraId="782EC8D0" w14:textId="77777777" w:rsidR="00E7094D" w:rsidRDefault="00E7094D">
      <w:pPr>
        <w:spacing w:after="0" w:line="240" w:lineRule="auto"/>
        <w:rPr>
          <w:rFonts w:ascii="Calibri" w:eastAsia="Calibri" w:hAnsi="Calibri" w:cs="Calibri"/>
          <w:color w:val="000000"/>
        </w:rPr>
      </w:pPr>
    </w:p>
    <w:p w14:paraId="27E96D4B" w14:textId="77777777" w:rsidR="00E7094D" w:rsidRDefault="00E7094D">
      <w:pPr>
        <w:spacing w:after="0" w:line="240" w:lineRule="auto"/>
        <w:rPr>
          <w:rFonts w:ascii="Calibri" w:eastAsia="Calibri" w:hAnsi="Calibri" w:cs="Calibri"/>
          <w:color w:val="000000"/>
        </w:rPr>
      </w:pPr>
    </w:p>
    <w:sectPr w:rsidR="00E709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D377F3"/>
    <w:multiLevelType w:val="hybridMultilevel"/>
    <w:tmpl w:val="D138E9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442A07"/>
    <w:multiLevelType w:val="hybridMultilevel"/>
    <w:tmpl w:val="113EBFB8"/>
    <w:lvl w:ilvl="0" w:tplc="2168D444">
      <w:start w:val="1"/>
      <w:numFmt w:val="decimal"/>
      <w:lvlText w:val="%1."/>
      <w:lvlJc w:val="left"/>
      <w:pPr>
        <w:ind w:left="644" w:hanging="360"/>
      </w:pPr>
      <w:rPr>
        <w:rFonts w:asciiTheme="minorHAnsi" w:hAnsiTheme="minorHAnsi" w:cstheme="minorHAnsi" w:hint="default"/>
        <w:b/>
        <w:bCs/>
        <w:sz w:val="22"/>
        <w:szCs w:val="22"/>
      </w:rPr>
    </w:lvl>
    <w:lvl w:ilvl="1" w:tplc="199A7F64">
      <w:start w:val="1"/>
      <w:numFmt w:val="lowerLetter"/>
      <w:lvlText w:val="%2."/>
      <w:lvlJc w:val="left"/>
      <w:pPr>
        <w:ind w:left="1364" w:hanging="360"/>
      </w:pPr>
      <w:rPr>
        <w:rFonts w:hint="default"/>
      </w:rPr>
    </w:lvl>
    <w:lvl w:ilvl="2" w:tplc="97ECD22A">
      <w:start w:val="4"/>
      <w:numFmt w:val="decimal"/>
      <w:lvlText w:val="%3"/>
      <w:lvlJc w:val="left"/>
      <w:pPr>
        <w:ind w:left="2264" w:hanging="360"/>
      </w:pPr>
      <w:rPr>
        <w:rFonts w:hint="default"/>
        <w:b/>
      </w:r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452601841">
    <w:abstractNumId w:val="0"/>
  </w:num>
  <w:num w:numId="2" w16cid:durableId="2904798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643"/>
    <w:rsid w:val="00042E15"/>
    <w:rsid w:val="000B731F"/>
    <w:rsid w:val="000B7848"/>
    <w:rsid w:val="000E4A50"/>
    <w:rsid w:val="000F0408"/>
    <w:rsid w:val="00116343"/>
    <w:rsid w:val="001251F5"/>
    <w:rsid w:val="001439D6"/>
    <w:rsid w:val="00146DE9"/>
    <w:rsid w:val="0015304C"/>
    <w:rsid w:val="0015353A"/>
    <w:rsid w:val="001B2BA6"/>
    <w:rsid w:val="001F4EA0"/>
    <w:rsid w:val="001F5DB7"/>
    <w:rsid w:val="001F6C51"/>
    <w:rsid w:val="0024253A"/>
    <w:rsid w:val="0025702F"/>
    <w:rsid w:val="0026224E"/>
    <w:rsid w:val="00286DD1"/>
    <w:rsid w:val="002A0A0D"/>
    <w:rsid w:val="002B3403"/>
    <w:rsid w:val="002D3B11"/>
    <w:rsid w:val="002F5367"/>
    <w:rsid w:val="00330B72"/>
    <w:rsid w:val="00333574"/>
    <w:rsid w:val="0033433D"/>
    <w:rsid w:val="00340FAD"/>
    <w:rsid w:val="003940FB"/>
    <w:rsid w:val="00396FFC"/>
    <w:rsid w:val="003A2FA7"/>
    <w:rsid w:val="003E04A7"/>
    <w:rsid w:val="00426AF0"/>
    <w:rsid w:val="0045033C"/>
    <w:rsid w:val="0045779D"/>
    <w:rsid w:val="00472A80"/>
    <w:rsid w:val="00494690"/>
    <w:rsid w:val="004A0216"/>
    <w:rsid w:val="004B6C66"/>
    <w:rsid w:val="004C71A7"/>
    <w:rsid w:val="00514BC8"/>
    <w:rsid w:val="00580D65"/>
    <w:rsid w:val="00585ADF"/>
    <w:rsid w:val="00596CEF"/>
    <w:rsid w:val="005A399C"/>
    <w:rsid w:val="00602A23"/>
    <w:rsid w:val="006446AC"/>
    <w:rsid w:val="006577E1"/>
    <w:rsid w:val="00660FE8"/>
    <w:rsid w:val="00661CC3"/>
    <w:rsid w:val="00671EC6"/>
    <w:rsid w:val="0067200A"/>
    <w:rsid w:val="006844A1"/>
    <w:rsid w:val="006B754D"/>
    <w:rsid w:val="006B758E"/>
    <w:rsid w:val="007002FA"/>
    <w:rsid w:val="00701643"/>
    <w:rsid w:val="007314F2"/>
    <w:rsid w:val="00732AC0"/>
    <w:rsid w:val="00765807"/>
    <w:rsid w:val="00765B81"/>
    <w:rsid w:val="007836C6"/>
    <w:rsid w:val="00783904"/>
    <w:rsid w:val="00793037"/>
    <w:rsid w:val="00793566"/>
    <w:rsid w:val="00794178"/>
    <w:rsid w:val="007D5F6A"/>
    <w:rsid w:val="00812CD6"/>
    <w:rsid w:val="008240E6"/>
    <w:rsid w:val="008F07B9"/>
    <w:rsid w:val="0094377D"/>
    <w:rsid w:val="009722B4"/>
    <w:rsid w:val="0098652D"/>
    <w:rsid w:val="009A55EC"/>
    <w:rsid w:val="009B26E2"/>
    <w:rsid w:val="009F7264"/>
    <w:rsid w:val="00A74A9F"/>
    <w:rsid w:val="00A939C0"/>
    <w:rsid w:val="00A9668C"/>
    <w:rsid w:val="00AE0121"/>
    <w:rsid w:val="00AE5A79"/>
    <w:rsid w:val="00B44472"/>
    <w:rsid w:val="00B95292"/>
    <w:rsid w:val="00BB5B32"/>
    <w:rsid w:val="00BD1B4E"/>
    <w:rsid w:val="00C43DB3"/>
    <w:rsid w:val="00C643AD"/>
    <w:rsid w:val="00C707CF"/>
    <w:rsid w:val="00CA74BC"/>
    <w:rsid w:val="00CE3BD2"/>
    <w:rsid w:val="00D0546E"/>
    <w:rsid w:val="00D13043"/>
    <w:rsid w:val="00D44DF4"/>
    <w:rsid w:val="00D76094"/>
    <w:rsid w:val="00D8125A"/>
    <w:rsid w:val="00D93261"/>
    <w:rsid w:val="00E7094D"/>
    <w:rsid w:val="00EC286D"/>
    <w:rsid w:val="00EF6A7D"/>
    <w:rsid w:val="00EF7EE0"/>
    <w:rsid w:val="00F64A33"/>
    <w:rsid w:val="00F7478B"/>
    <w:rsid w:val="00F8472D"/>
    <w:rsid w:val="00FB6A98"/>
    <w:rsid w:val="00FD062B"/>
    <w:rsid w:val="00FF13D9"/>
    <w:rsid w:val="00FF3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088BF635"/>
  <w15:docId w15:val="{69FCA116-581E-41D4-8FD2-DB69E2968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46DE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D1B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Emma Tremaine</cp:lastModifiedBy>
  <cp:revision>2</cp:revision>
  <cp:lastPrinted>2024-03-05T17:50:00Z</cp:lastPrinted>
  <dcterms:created xsi:type="dcterms:W3CDTF">2025-09-02T12:11:00Z</dcterms:created>
  <dcterms:modified xsi:type="dcterms:W3CDTF">2025-09-02T12:11:00Z</dcterms:modified>
</cp:coreProperties>
</file>